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4C01F4BC" w14:textId="0A0D12ED" w:rsidR="000826E4" w:rsidRDefault="000826E4" w:rsidP="000826E4">
      <w:pPr>
        <w:jc w:val="center"/>
        <w:rPr>
          <w:rFonts w:ascii="Arial Bold" w:hAnsi="Arial Bold"/>
          <w:b/>
          <w:bCs/>
          <w:sz w:val="28"/>
        </w:rPr>
      </w:pPr>
      <w:r w:rsidRPr="006E0CE3">
        <w:rPr>
          <w:rFonts w:ascii="Arial Bold" w:hAnsi="Arial Bold"/>
          <w:b/>
          <w:bCs/>
          <w:sz w:val="28"/>
        </w:rPr>
        <w:t xml:space="preserve">TO BE HELD </w:t>
      </w:r>
      <w:r w:rsidR="00257BCF">
        <w:rPr>
          <w:rFonts w:ascii="Arial Bold" w:hAnsi="Arial Bold"/>
          <w:b/>
          <w:bCs/>
          <w:sz w:val="28"/>
        </w:rPr>
        <w:t>ON</w:t>
      </w:r>
      <w:r w:rsidR="0050046F">
        <w:rPr>
          <w:rFonts w:ascii="Arial Bold" w:hAnsi="Arial Bold"/>
          <w:b/>
          <w:bCs/>
          <w:sz w:val="28"/>
        </w:rPr>
        <w:t>-</w:t>
      </w:r>
      <w:r w:rsidR="00257BCF">
        <w:rPr>
          <w:rFonts w:ascii="Arial Bold" w:hAnsi="Arial Bold"/>
          <w:b/>
          <w:bCs/>
          <w:sz w:val="28"/>
        </w:rPr>
        <w:t>LINE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81759D">
        <w:rPr>
          <w:rFonts w:ascii="Arial Bold" w:hAnsi="Arial Bold"/>
          <w:b/>
          <w:bCs/>
          <w:sz w:val="28"/>
        </w:rPr>
        <w:t>VIA ZOOM</w:t>
      </w:r>
      <w:r w:rsidR="00135EBD">
        <w:rPr>
          <w:rFonts w:ascii="Arial Bold" w:hAnsi="Arial Bold"/>
          <w:b/>
          <w:bCs/>
          <w:sz w:val="28"/>
        </w:rPr>
        <w:t xml:space="preserve"> USING LINK </w:t>
      </w:r>
    </w:p>
    <w:p w14:paraId="4B95A8D3" w14:textId="69889F40" w:rsidR="0081759D" w:rsidRPr="00135EBD" w:rsidRDefault="00135EBD" w:rsidP="00135EBD">
      <w:pPr>
        <w:jc w:val="center"/>
        <w:rPr>
          <w:rFonts w:eastAsia="Times New Roman"/>
          <w:b/>
          <w:bCs/>
          <w:color w:val="auto"/>
        </w:rPr>
      </w:pPr>
      <w:hyperlink r:id="rId7" w:history="1">
        <w:r w:rsidRPr="00743043">
          <w:rPr>
            <w:rStyle w:val="Hyperlink"/>
            <w:rFonts w:ascii="Arial" w:hAnsi="Arial" w:cs="Arial"/>
            <w:b/>
            <w:bCs/>
          </w:rPr>
          <w:t>https://us04web.zoom.us/j/73414746249?pwd=Q</w:t>
        </w:r>
        <w:r w:rsidRPr="00743043">
          <w:rPr>
            <w:rStyle w:val="Hyperlink"/>
            <w:rFonts w:ascii="Arial" w:hAnsi="Arial" w:cs="Arial"/>
            <w:b/>
            <w:bCs/>
          </w:rPr>
          <w:t>2</w:t>
        </w:r>
        <w:r w:rsidRPr="00743043">
          <w:rPr>
            <w:rStyle w:val="Hyperlink"/>
            <w:rFonts w:ascii="Arial" w:hAnsi="Arial" w:cs="Arial"/>
            <w:b/>
            <w:bCs/>
          </w:rPr>
          <w:t>16cTN4a2lBY01kTEI0c</w:t>
        </w:r>
        <w:r w:rsidRPr="00743043">
          <w:rPr>
            <w:rStyle w:val="Hyperlink"/>
            <w:rFonts w:ascii="Arial" w:hAnsi="Arial" w:cs="Arial"/>
            <w:b/>
            <w:bCs/>
          </w:rPr>
          <w:t>U</w:t>
        </w:r>
        <w:r w:rsidRPr="00743043">
          <w:rPr>
            <w:rStyle w:val="Hyperlink"/>
            <w:rFonts w:ascii="Arial" w:hAnsi="Arial" w:cs="Arial"/>
            <w:b/>
            <w:bCs/>
          </w:rPr>
          <w:t>JIOE1EUT09</w:t>
        </w:r>
      </w:hyperlink>
    </w:p>
    <w:p w14:paraId="54E1ADEE" w14:textId="77777777" w:rsidR="001B15A8" w:rsidRPr="001B15A8" w:rsidRDefault="00135EBD" w:rsidP="001B15A8">
      <w:pPr>
        <w:rPr>
          <w:rFonts w:eastAsia="Times New Roman"/>
          <w:color w:val="auto"/>
          <w:lang w:eastAsia="en-GB"/>
        </w:rPr>
      </w:pPr>
      <w:r>
        <w:rPr>
          <w:rFonts w:ascii="Arial" w:hAnsi="Arial" w:cs="Arial"/>
          <w:b/>
          <w:bCs/>
          <w:sz w:val="28"/>
          <w:szCs w:val="28"/>
        </w:rPr>
        <w:t>Or via</w:t>
      </w:r>
      <w:r w:rsidR="009F7C47" w:rsidRPr="009F7C47">
        <w:rPr>
          <w:rFonts w:ascii="Arial" w:hAnsi="Arial" w:cs="Arial"/>
          <w:b/>
          <w:bCs/>
          <w:sz w:val="28"/>
          <w:szCs w:val="28"/>
        </w:rPr>
        <w:t xml:space="preserve"> the app </w:t>
      </w:r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MEETING ID: 734 1474 6249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gramStart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PASSWORD</w:t>
      </w:r>
      <w:proofErr w:type="gramEnd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: </w:t>
      </w:r>
      <w:r w:rsidR="001B15A8" w:rsidRPr="001B15A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2Fe83i</w:t>
      </w:r>
    </w:p>
    <w:p w14:paraId="300C11FE" w14:textId="70DA617E" w:rsidR="0081759D" w:rsidRPr="00135EBD" w:rsidRDefault="0081759D" w:rsidP="00135EBD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2169F5A" w14:textId="41B46742" w:rsidR="000826E4" w:rsidRDefault="00F0716F" w:rsidP="0081759D">
      <w:pPr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="000826E4" w:rsidRPr="006E0CE3">
        <w:rPr>
          <w:rFonts w:ascii="Arial Bold" w:hAnsi="Arial Bold"/>
          <w:b/>
          <w:bCs/>
          <w:sz w:val="28"/>
        </w:rPr>
        <w:t xml:space="preserve">THURSDAY </w:t>
      </w:r>
      <w:r w:rsidR="00DC1543">
        <w:rPr>
          <w:rFonts w:ascii="Arial Bold" w:hAnsi="Arial Bold"/>
          <w:b/>
          <w:bCs/>
          <w:sz w:val="28"/>
        </w:rPr>
        <w:t>1</w:t>
      </w:r>
      <w:r w:rsidR="00135EBD">
        <w:rPr>
          <w:rFonts w:ascii="Arial Bold" w:hAnsi="Arial Bold"/>
          <w:b/>
          <w:bCs/>
          <w:sz w:val="28"/>
        </w:rPr>
        <w:t>1</w:t>
      </w:r>
      <w:r w:rsidR="00FB2261"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="00FB2261" w:rsidRPr="006E0CE3">
        <w:rPr>
          <w:rFonts w:ascii="Arial Bold" w:hAnsi="Arial Bold"/>
          <w:b/>
          <w:bCs/>
          <w:sz w:val="28"/>
        </w:rPr>
        <w:t xml:space="preserve"> </w:t>
      </w:r>
      <w:r w:rsidR="00135EBD">
        <w:rPr>
          <w:rFonts w:ascii="Arial Bold" w:hAnsi="Arial Bold"/>
          <w:b/>
          <w:bCs/>
          <w:sz w:val="28"/>
        </w:rPr>
        <w:t>JUNE</w:t>
      </w:r>
      <w:r w:rsidR="000826E4" w:rsidRPr="006E0CE3">
        <w:rPr>
          <w:rFonts w:ascii="Arial Bold" w:hAnsi="Arial Bold"/>
          <w:b/>
          <w:bCs/>
          <w:sz w:val="28"/>
        </w:rPr>
        <w:t xml:space="preserve"> 20</w:t>
      </w:r>
      <w:r w:rsidR="00342ED3" w:rsidRPr="006E0CE3">
        <w:rPr>
          <w:rFonts w:ascii="Arial Bold" w:hAnsi="Arial Bold"/>
          <w:b/>
          <w:bCs/>
          <w:sz w:val="28"/>
        </w:rPr>
        <w:t>20</w:t>
      </w:r>
      <w:r w:rsidR="000826E4" w:rsidRPr="006E0CE3">
        <w:rPr>
          <w:rFonts w:ascii="Arial Bold" w:hAnsi="Arial Bold"/>
          <w:b/>
          <w:bCs/>
          <w:sz w:val="28"/>
        </w:rPr>
        <w:t xml:space="preserve"> AT 7.</w:t>
      </w:r>
      <w:r w:rsidR="00135EBD">
        <w:rPr>
          <w:rFonts w:ascii="Arial Bold" w:hAnsi="Arial Bold"/>
          <w:b/>
          <w:bCs/>
          <w:sz w:val="28"/>
        </w:rPr>
        <w:t>3</w:t>
      </w:r>
      <w:r w:rsidR="000826E4" w:rsidRPr="006E0CE3">
        <w:rPr>
          <w:rFonts w:ascii="Arial Bold" w:hAnsi="Arial Bold"/>
          <w:b/>
          <w:bCs/>
          <w:sz w:val="28"/>
        </w:rPr>
        <w:t>0PM</w:t>
      </w:r>
    </w:p>
    <w:p w14:paraId="38EBE503" w14:textId="77777777" w:rsidR="009C24B6" w:rsidRDefault="009C24B6" w:rsidP="001B15A8">
      <w:pPr>
        <w:snapToGrid w:val="0"/>
        <w:contextualSpacing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14:paraId="4CBD691A" w14:textId="26F3909B" w:rsidR="009C24B6" w:rsidRPr="00D07EBA" w:rsidRDefault="00135EBD" w:rsidP="001B15A8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7</w:t>
      </w:r>
      <w:r w:rsidR="00342ED3" w:rsidRPr="00342ED3">
        <w:rPr>
          <w:rFonts w:ascii="Arial" w:hAnsi="Arial" w:cs="Arial"/>
          <w:b/>
          <w:szCs w:val="28"/>
          <w:vertAlign w:val="superscript"/>
        </w:rPr>
        <w:t>th</w:t>
      </w:r>
      <w:r w:rsidR="00342ED3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June</w:t>
      </w:r>
      <w:r w:rsidR="00342ED3">
        <w:rPr>
          <w:rFonts w:ascii="Arial" w:hAnsi="Arial" w:cs="Arial"/>
          <w:b/>
          <w:szCs w:val="28"/>
        </w:rPr>
        <w:t xml:space="preserve"> 2020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BE67FB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14:paraId="1975E017" w14:textId="77777777" w:rsidR="00F8450F" w:rsidRDefault="00F8450F" w:rsidP="00612A2E">
      <w:pPr>
        <w:spacing w:after="120"/>
        <w:rPr>
          <w:rFonts w:ascii="Arial Bold" w:hAnsi="Arial Bold"/>
          <w:sz w:val="28"/>
          <w:u w:val="single"/>
        </w:rPr>
      </w:pPr>
    </w:p>
    <w:p w14:paraId="5A229D6F" w14:textId="77777777" w:rsidR="00E3499E" w:rsidRPr="0050046F" w:rsidRDefault="009C24B6" w:rsidP="0050046F">
      <w:pPr>
        <w:spacing w:after="240"/>
        <w:rPr>
          <w:rFonts w:ascii="Arial Bold" w:hAnsi="Arial Bold"/>
          <w:sz w:val="28"/>
          <w:u w:val="single"/>
        </w:rPr>
      </w:pPr>
      <w:r w:rsidRPr="0050046F">
        <w:rPr>
          <w:rFonts w:ascii="Arial Bold" w:hAnsi="Arial Bold"/>
          <w:sz w:val="28"/>
          <w:u w:val="single"/>
        </w:rPr>
        <w:t>AGENDA</w:t>
      </w:r>
    </w:p>
    <w:p w14:paraId="1EC13E42" w14:textId="77777777" w:rsidR="00414A0C" w:rsidRDefault="00414A0C" w:rsidP="0020655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14:paraId="40B5F0D1" w14:textId="0AF1FD6E" w:rsidR="00437031" w:rsidRDefault="00414A0C" w:rsidP="0020655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14:paraId="0094252E" w14:textId="7D6E982F" w:rsidR="0081759D" w:rsidRPr="0081759D" w:rsidRDefault="0081759D" w:rsidP="0020655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14:paraId="2C1F671C" w14:textId="38D9EC19" w:rsidR="00414A0C" w:rsidRDefault="00414A0C" w:rsidP="0020655B">
      <w:pPr>
        <w:pStyle w:val="ListParagraph"/>
        <w:numPr>
          <w:ilvl w:val="0"/>
          <w:numId w:val="4"/>
        </w:numPr>
        <w:spacing w:before="180" w:after="180"/>
        <w:ind w:left="567" w:right="284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>
        <w:rPr>
          <w:rFonts w:ascii="Arial" w:hAnsi="Arial"/>
          <w:sz w:val="28"/>
        </w:rPr>
        <w:t xml:space="preserve">of the meeting held on </w:t>
      </w:r>
      <w:r w:rsidR="00135EBD">
        <w:rPr>
          <w:rFonts w:ascii="Arial" w:hAnsi="Arial"/>
          <w:sz w:val="28"/>
        </w:rPr>
        <w:t>14</w:t>
      </w:r>
      <w:r w:rsidRPr="00612A2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</w:t>
      </w:r>
      <w:r w:rsidR="00135EBD">
        <w:rPr>
          <w:rFonts w:ascii="Arial" w:hAnsi="Arial"/>
          <w:sz w:val="28"/>
        </w:rPr>
        <w:t>May</w:t>
      </w:r>
      <w:r>
        <w:rPr>
          <w:rFonts w:ascii="Arial" w:hAnsi="Arial"/>
          <w:sz w:val="28"/>
        </w:rPr>
        <w:t xml:space="preserve"> 2020 and </w:t>
      </w:r>
      <w:r w:rsidRPr="009A4DD4">
        <w:rPr>
          <w:rFonts w:ascii="Arial" w:hAnsi="Arial"/>
          <w:sz w:val="28"/>
        </w:rPr>
        <w:t>review matters arisin</w:t>
      </w:r>
      <w:r>
        <w:rPr>
          <w:rFonts w:ascii="Arial" w:hAnsi="Arial"/>
          <w:sz w:val="28"/>
        </w:rPr>
        <w:t>g</w:t>
      </w:r>
    </w:p>
    <w:p w14:paraId="53787CC4" w14:textId="5D0BAF4D" w:rsidR="00257BCF" w:rsidRDefault="00257BCF" w:rsidP="0020655B">
      <w:pPr>
        <w:pStyle w:val="ListParagraph"/>
        <w:numPr>
          <w:ilvl w:val="0"/>
          <w:numId w:val="4"/>
        </w:numPr>
        <w:spacing w:before="180" w:after="18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receive an update on the COVID-19 </w:t>
      </w:r>
      <w:r w:rsidR="0050046F">
        <w:rPr>
          <w:rFonts w:ascii="Arial" w:hAnsi="Arial"/>
          <w:sz w:val="28"/>
        </w:rPr>
        <w:t>and its e</w:t>
      </w:r>
      <w:r>
        <w:rPr>
          <w:rFonts w:ascii="Arial" w:hAnsi="Arial"/>
          <w:sz w:val="28"/>
        </w:rPr>
        <w:t>ffect on the village</w:t>
      </w:r>
    </w:p>
    <w:p w14:paraId="4BC374D6" w14:textId="39F555E7" w:rsidR="00414A0C" w:rsidRDefault="00414A0C" w:rsidP="0020655B">
      <w:pPr>
        <w:pStyle w:val="ListParagraph"/>
        <w:numPr>
          <w:ilvl w:val="0"/>
          <w:numId w:val="4"/>
        </w:numPr>
        <w:spacing w:before="180" w:after="180"/>
        <w:ind w:left="567" w:right="284"/>
        <w:contextualSpacing w:val="0"/>
        <w:rPr>
          <w:rFonts w:ascii="Arial" w:hAnsi="Arial"/>
          <w:sz w:val="28"/>
        </w:rPr>
      </w:pPr>
      <w:r w:rsidRPr="00683C0B">
        <w:rPr>
          <w:rFonts w:ascii="Arial" w:hAnsi="Arial"/>
          <w:sz w:val="28"/>
        </w:rPr>
        <w:t xml:space="preserve">To consider any action on the </w:t>
      </w:r>
      <w:r w:rsidR="00A24B59">
        <w:rPr>
          <w:rFonts w:ascii="Arial" w:hAnsi="Arial"/>
          <w:sz w:val="28"/>
        </w:rPr>
        <w:t>offshore wind farms</w:t>
      </w:r>
    </w:p>
    <w:p w14:paraId="58AE9695" w14:textId="6C483B6E" w:rsidR="00130B62" w:rsidRPr="00130B62" w:rsidRDefault="009778AB" w:rsidP="0020655B">
      <w:pPr>
        <w:pStyle w:val="ListParagraph"/>
        <w:numPr>
          <w:ilvl w:val="0"/>
          <w:numId w:val="4"/>
        </w:numPr>
        <w:spacing w:before="180" w:after="18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confirm the check on the defibrillator</w:t>
      </w:r>
    </w:p>
    <w:p w14:paraId="7D4C5F60" w14:textId="170F5FB6" w:rsidR="00135EBD" w:rsidRDefault="00135EBD" w:rsidP="0020655B">
      <w:pPr>
        <w:pStyle w:val="ListParagraph"/>
        <w:numPr>
          <w:ilvl w:val="0"/>
          <w:numId w:val="4"/>
        </w:numPr>
        <w:spacing w:before="180"/>
        <w:ind w:left="567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and agree any comments on planning application 2020/0874</w:t>
      </w:r>
    </w:p>
    <w:p w14:paraId="7A0A1513" w14:textId="5171004A" w:rsidR="00130B62" w:rsidRPr="00130B62" w:rsidRDefault="00135EBD" w:rsidP="00130B62">
      <w:pPr>
        <w:pStyle w:val="NormalWeb"/>
        <w:spacing w:before="0" w:beforeAutospacing="0"/>
        <w:ind w:left="567"/>
        <w:rPr>
          <w:rFonts w:ascii="Arial" w:hAnsi="Arial" w:cs="Arial"/>
          <w:sz w:val="28"/>
          <w:szCs w:val="28"/>
        </w:rPr>
      </w:pPr>
      <w:r w:rsidRPr="00135EBD">
        <w:rPr>
          <w:rFonts w:ascii="Arial" w:hAnsi="Arial" w:cs="Arial"/>
          <w:sz w:val="28"/>
          <w:szCs w:val="28"/>
        </w:rPr>
        <w:t xml:space="preserve">Proposal: Erection of sunroom and cart lodge including B1(a) new office Location: Cavell Barn </w:t>
      </w:r>
      <w:proofErr w:type="gramStart"/>
      <w:r w:rsidRPr="00135EBD">
        <w:rPr>
          <w:rFonts w:ascii="Arial" w:hAnsi="Arial" w:cs="Arial"/>
          <w:sz w:val="28"/>
          <w:szCs w:val="28"/>
        </w:rPr>
        <w:t>The</w:t>
      </w:r>
      <w:proofErr w:type="gramEnd"/>
      <w:r w:rsidRPr="00135EBD">
        <w:rPr>
          <w:rFonts w:ascii="Arial" w:hAnsi="Arial" w:cs="Arial"/>
          <w:sz w:val="28"/>
          <w:szCs w:val="28"/>
        </w:rPr>
        <w:t xml:space="preserve"> Common Swardeston NR14 8DZ</w:t>
      </w:r>
    </w:p>
    <w:p w14:paraId="7669E99B" w14:textId="77777777" w:rsidR="0050046F" w:rsidRDefault="00414A0C" w:rsidP="0020655B">
      <w:pPr>
        <w:pStyle w:val="ListParagraph"/>
        <w:numPr>
          <w:ilvl w:val="0"/>
          <w:numId w:val="4"/>
        </w:numPr>
        <w:spacing w:before="240" w:after="240"/>
        <w:ind w:left="567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Finance</w:t>
      </w:r>
    </w:p>
    <w:p w14:paraId="72DC5AB6" w14:textId="282D10CC" w:rsidR="00DC1543" w:rsidRDefault="00414A0C" w:rsidP="0020655B">
      <w:pPr>
        <w:pStyle w:val="ListParagraph"/>
        <w:numPr>
          <w:ilvl w:val="1"/>
          <w:numId w:val="4"/>
        </w:numPr>
        <w:tabs>
          <w:tab w:val="left" w:pos="1701"/>
        </w:tabs>
        <w:spacing w:before="120" w:after="120"/>
        <w:ind w:left="567" w:firstLine="340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 xml:space="preserve">To review and agree the financial statement to </w:t>
      </w:r>
      <w:r w:rsidR="00DC1543">
        <w:rPr>
          <w:rFonts w:ascii="Arial" w:hAnsi="Arial"/>
          <w:sz w:val="28"/>
        </w:rPr>
        <w:t>1</w:t>
      </w:r>
      <w:r w:rsidR="00135EBD">
        <w:rPr>
          <w:rFonts w:ascii="Arial" w:hAnsi="Arial"/>
          <w:sz w:val="28"/>
        </w:rPr>
        <w:t>1</w:t>
      </w:r>
      <w:r w:rsidRPr="0050046F">
        <w:rPr>
          <w:rFonts w:ascii="Arial" w:hAnsi="Arial"/>
          <w:sz w:val="28"/>
          <w:vertAlign w:val="superscript"/>
        </w:rPr>
        <w:t>th</w:t>
      </w:r>
      <w:r w:rsidRPr="0050046F">
        <w:rPr>
          <w:rFonts w:ascii="Arial" w:hAnsi="Arial"/>
          <w:sz w:val="28"/>
        </w:rPr>
        <w:t xml:space="preserve"> </w:t>
      </w:r>
      <w:r w:rsidR="00135EBD">
        <w:rPr>
          <w:rFonts w:ascii="Arial" w:hAnsi="Arial"/>
          <w:sz w:val="28"/>
        </w:rPr>
        <w:t>June</w:t>
      </w:r>
      <w:r w:rsidRPr="0050046F">
        <w:rPr>
          <w:rFonts w:ascii="Arial" w:hAnsi="Arial"/>
          <w:sz w:val="28"/>
        </w:rPr>
        <w:t xml:space="preserve"> 2020</w:t>
      </w:r>
    </w:p>
    <w:p w14:paraId="38F2DDD4" w14:textId="77777777" w:rsidR="0050046F" w:rsidRDefault="00414A0C" w:rsidP="0020655B">
      <w:pPr>
        <w:pStyle w:val="ListParagraph"/>
        <w:numPr>
          <w:ilvl w:val="1"/>
          <w:numId w:val="4"/>
        </w:numPr>
        <w:tabs>
          <w:tab w:val="left" w:pos="1701"/>
        </w:tabs>
        <w:spacing w:before="240"/>
        <w:ind w:left="567" w:firstLine="34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To agree invoices for payment in accordance with budget</w:t>
      </w:r>
    </w:p>
    <w:p w14:paraId="388B9647" w14:textId="766DBEAA" w:rsidR="0050046F" w:rsidRDefault="00414A0C" w:rsidP="00135EBD">
      <w:pPr>
        <w:tabs>
          <w:tab w:val="left" w:pos="1985"/>
        </w:tabs>
        <w:ind w:left="1701"/>
        <w:rPr>
          <w:rFonts w:ascii="Arial" w:hAnsi="Arial"/>
          <w:sz w:val="28"/>
        </w:rPr>
      </w:pPr>
      <w:r w:rsidRPr="0050046F">
        <w:rPr>
          <w:rFonts w:ascii="Arial" w:hAnsi="Arial"/>
        </w:rPr>
        <w:t>BACS</w:t>
      </w:r>
      <w:r w:rsidRPr="0050046F">
        <w:rPr>
          <w:rFonts w:ascii="Arial" w:hAnsi="Arial"/>
        </w:rPr>
        <w:tab/>
        <w:t>£92.</w:t>
      </w:r>
      <w:r w:rsidR="002755AD" w:rsidRPr="0050046F">
        <w:rPr>
          <w:rFonts w:ascii="Arial" w:hAnsi="Arial"/>
        </w:rPr>
        <w:t>4</w:t>
      </w:r>
      <w:r w:rsidRPr="0050046F">
        <w:rPr>
          <w:rFonts w:ascii="Arial" w:hAnsi="Arial"/>
        </w:rPr>
        <w:t>9</w:t>
      </w:r>
      <w:r w:rsidRPr="0050046F">
        <w:rPr>
          <w:rFonts w:ascii="Arial" w:hAnsi="Arial"/>
        </w:rPr>
        <w:tab/>
        <w:t>C Jowett</w:t>
      </w:r>
      <w:r w:rsidRPr="0050046F">
        <w:rPr>
          <w:rFonts w:ascii="Arial" w:hAnsi="Arial"/>
        </w:rPr>
        <w:tab/>
      </w:r>
      <w:r w:rsidRPr="0050046F">
        <w:rPr>
          <w:rFonts w:ascii="Arial" w:hAnsi="Arial"/>
        </w:rPr>
        <w:tab/>
        <w:t>Clerks salary</w:t>
      </w:r>
    </w:p>
    <w:p w14:paraId="0F3C3C01" w14:textId="77777777" w:rsidR="00BA1416" w:rsidRDefault="00414A0C" w:rsidP="00135EBD">
      <w:pPr>
        <w:tabs>
          <w:tab w:val="left" w:pos="1985"/>
        </w:tabs>
        <w:ind w:left="1701"/>
        <w:rPr>
          <w:rFonts w:ascii="Arial" w:hAnsi="Arial"/>
        </w:rPr>
      </w:pPr>
      <w:r w:rsidRPr="0050046F">
        <w:rPr>
          <w:rFonts w:ascii="Arial" w:hAnsi="Arial"/>
        </w:rPr>
        <w:t>BACS</w:t>
      </w:r>
      <w:r w:rsidRPr="0050046F">
        <w:rPr>
          <w:rFonts w:ascii="Arial" w:hAnsi="Arial"/>
        </w:rPr>
        <w:tab/>
        <w:t>£</w:t>
      </w:r>
      <w:r w:rsidR="002755AD" w:rsidRPr="0050046F">
        <w:rPr>
          <w:rFonts w:ascii="Arial" w:hAnsi="Arial"/>
        </w:rPr>
        <w:t>61.60</w:t>
      </w:r>
      <w:r w:rsidRPr="0050046F">
        <w:rPr>
          <w:rFonts w:ascii="Arial" w:hAnsi="Arial"/>
        </w:rPr>
        <w:tab/>
        <w:t>HMRC</w:t>
      </w:r>
      <w:r w:rsidRPr="0050046F">
        <w:rPr>
          <w:rFonts w:ascii="Arial" w:hAnsi="Arial"/>
        </w:rPr>
        <w:tab/>
      </w:r>
      <w:r w:rsidRPr="0050046F">
        <w:rPr>
          <w:rFonts w:ascii="Arial" w:hAnsi="Arial"/>
        </w:rPr>
        <w:tab/>
      </w:r>
      <w:r w:rsidRPr="0050046F">
        <w:rPr>
          <w:rFonts w:ascii="Arial" w:hAnsi="Arial"/>
        </w:rPr>
        <w:tab/>
        <w:t>PAYE</w:t>
      </w:r>
    </w:p>
    <w:p w14:paraId="64716DC8" w14:textId="5EACA0F5" w:rsidR="00130B62" w:rsidRPr="00130B62" w:rsidRDefault="00BA1416" w:rsidP="00130B62">
      <w:pPr>
        <w:tabs>
          <w:tab w:val="left" w:pos="1985"/>
        </w:tabs>
        <w:ind w:left="1701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£178.4</w:t>
      </w:r>
      <w:r w:rsidR="00130B62">
        <w:rPr>
          <w:rFonts w:ascii="Arial" w:hAnsi="Arial"/>
        </w:rPr>
        <w:t>4</w:t>
      </w:r>
      <w:r>
        <w:rPr>
          <w:rFonts w:ascii="Arial" w:hAnsi="Arial"/>
        </w:rPr>
        <w:tab/>
        <w:t>Norse Eastern Ltd</w:t>
      </w:r>
      <w:r>
        <w:rPr>
          <w:rFonts w:ascii="Arial" w:hAnsi="Arial"/>
        </w:rPr>
        <w:tab/>
        <w:t>Grounds maintenance</w:t>
      </w:r>
      <w:r w:rsidR="00414A0C" w:rsidRPr="0050046F">
        <w:rPr>
          <w:rFonts w:ascii="Arial" w:hAnsi="Arial"/>
        </w:rPr>
        <w:t xml:space="preserve"> </w:t>
      </w:r>
    </w:p>
    <w:p w14:paraId="23B9A9CA" w14:textId="770B94F8" w:rsidR="00130B62" w:rsidRDefault="00130B62" w:rsidP="0020655B">
      <w:pPr>
        <w:pStyle w:val="ListParagraph"/>
        <w:numPr>
          <w:ilvl w:val="0"/>
          <w:numId w:val="4"/>
        </w:numPr>
        <w:spacing w:before="240" w:after="240"/>
        <w:ind w:left="567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and agree the annual governance statement</w:t>
      </w:r>
    </w:p>
    <w:p w14:paraId="51E2C66D" w14:textId="45F6AF8E" w:rsidR="0081759D" w:rsidRDefault="00414A0C" w:rsidP="0020655B">
      <w:pPr>
        <w:pStyle w:val="ListParagraph"/>
        <w:numPr>
          <w:ilvl w:val="0"/>
          <w:numId w:val="4"/>
        </w:numPr>
        <w:spacing w:before="240" w:after="24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To consider correspondence received</w:t>
      </w:r>
    </w:p>
    <w:p w14:paraId="6926FF5B" w14:textId="03E326BB" w:rsidR="00414A0C" w:rsidRPr="0050046F" w:rsidRDefault="0081759D" w:rsidP="0020655B">
      <w:pPr>
        <w:pStyle w:val="ListParagraph"/>
        <w:numPr>
          <w:ilvl w:val="0"/>
          <w:numId w:val="4"/>
        </w:numPr>
        <w:spacing w:before="240" w:after="240"/>
        <w:ind w:left="567"/>
        <w:contextualSpacing w:val="0"/>
        <w:rPr>
          <w:rFonts w:ascii="Arial" w:hAnsi="Arial"/>
          <w:sz w:val="28"/>
        </w:rPr>
      </w:pPr>
      <w:r w:rsidRPr="00D924A3">
        <w:rPr>
          <w:rFonts w:ascii="Arial" w:hAnsi="Arial" w:cs="Arial"/>
          <w:sz w:val="28"/>
          <w:szCs w:val="28"/>
        </w:rPr>
        <w:t>To adjourn the meeting for public participation</w:t>
      </w:r>
      <w:r w:rsidR="00414A0C" w:rsidRPr="0050046F">
        <w:rPr>
          <w:rFonts w:ascii="Arial" w:hAnsi="Arial"/>
          <w:sz w:val="28"/>
        </w:rPr>
        <w:tab/>
      </w:r>
    </w:p>
    <w:p w14:paraId="258F45AF" w14:textId="7186BFC5" w:rsidR="0050046F" w:rsidRPr="00413108" w:rsidRDefault="0050046F" w:rsidP="0020655B">
      <w:pPr>
        <w:pStyle w:val="ListParagraph"/>
        <w:numPr>
          <w:ilvl w:val="0"/>
          <w:numId w:val="4"/>
        </w:numPr>
        <w:tabs>
          <w:tab w:val="left" w:pos="709"/>
        </w:tabs>
        <w:spacing w:before="120" w:after="120"/>
        <w:ind w:left="567" w:right="-22"/>
        <w:contextualSpacing w:val="0"/>
        <w:rPr>
          <w:rFonts w:ascii="Arial" w:hAnsi="Arial" w:cs="Arial"/>
          <w:bCs/>
          <w:sz w:val="28"/>
          <w:szCs w:val="28"/>
        </w:rPr>
      </w:pPr>
      <w:r w:rsidRPr="0081759D">
        <w:rPr>
          <w:rFonts w:ascii="Arial" w:hAnsi="Arial" w:cs="Arial"/>
          <w:bCs/>
          <w:sz w:val="28"/>
          <w:szCs w:val="28"/>
        </w:rPr>
        <w:t xml:space="preserve">To consider agenda items for the </w:t>
      </w:r>
      <w:r w:rsidR="001B15A8">
        <w:rPr>
          <w:rFonts w:ascii="Arial" w:hAnsi="Arial" w:cs="Arial"/>
          <w:bCs/>
          <w:sz w:val="28"/>
          <w:szCs w:val="28"/>
        </w:rPr>
        <w:t>next</w:t>
      </w:r>
      <w:r w:rsidRPr="0081759D">
        <w:rPr>
          <w:rFonts w:ascii="Arial" w:hAnsi="Arial" w:cs="Arial"/>
          <w:bCs/>
          <w:sz w:val="28"/>
          <w:szCs w:val="28"/>
        </w:rPr>
        <w:t xml:space="preserve"> meeting </w:t>
      </w:r>
      <w:r w:rsidR="001B15A8">
        <w:rPr>
          <w:rFonts w:ascii="Arial" w:hAnsi="Arial" w:cs="Arial"/>
          <w:bCs/>
          <w:sz w:val="28"/>
          <w:szCs w:val="28"/>
        </w:rPr>
        <w:t>on 9</w:t>
      </w:r>
      <w:r w:rsidRPr="0081759D">
        <w:rPr>
          <w:rFonts w:ascii="Arial" w:hAnsi="Arial" w:cs="Arial"/>
          <w:bCs/>
          <w:sz w:val="28"/>
          <w:szCs w:val="28"/>
          <w:vertAlign w:val="superscript"/>
        </w:rPr>
        <w:t xml:space="preserve">th </w:t>
      </w:r>
      <w:r w:rsidR="0081759D" w:rsidRPr="0081759D">
        <w:rPr>
          <w:rFonts w:ascii="Arial" w:hAnsi="Arial" w:cs="Arial"/>
          <w:bCs/>
          <w:sz w:val="28"/>
          <w:szCs w:val="28"/>
        </w:rPr>
        <w:t>Ju</w:t>
      </w:r>
      <w:r w:rsidR="001B15A8">
        <w:rPr>
          <w:rFonts w:ascii="Arial" w:hAnsi="Arial" w:cs="Arial"/>
          <w:bCs/>
          <w:sz w:val="28"/>
          <w:szCs w:val="28"/>
        </w:rPr>
        <w:t>ly</w:t>
      </w:r>
      <w:r w:rsidRPr="0081759D">
        <w:rPr>
          <w:rFonts w:ascii="Arial" w:hAnsi="Arial" w:cs="Arial"/>
          <w:bCs/>
          <w:sz w:val="28"/>
          <w:szCs w:val="28"/>
        </w:rPr>
        <w:t xml:space="preserve"> 2020 </w:t>
      </w:r>
      <w:r w:rsidR="0081759D">
        <w:rPr>
          <w:rFonts w:ascii="Arial" w:hAnsi="Arial" w:cs="Arial"/>
          <w:bCs/>
          <w:sz w:val="28"/>
          <w:szCs w:val="28"/>
        </w:rPr>
        <w:t>time and venue to be confirmed</w:t>
      </w:r>
      <w:r w:rsidR="00413108">
        <w:rPr>
          <w:rFonts w:ascii="Arial" w:hAnsi="Arial" w:cs="Arial"/>
          <w:bCs/>
          <w:sz w:val="28"/>
          <w:szCs w:val="28"/>
        </w:rPr>
        <w:t xml:space="preserve"> and meeting close</w:t>
      </w:r>
    </w:p>
    <w:p w14:paraId="0D952BF2" w14:textId="5734C6F3" w:rsidR="009C24B6" w:rsidRPr="005702FC" w:rsidRDefault="009C24B6" w:rsidP="00414A0C">
      <w:pPr>
        <w:pStyle w:val="ListParagraph"/>
        <w:spacing w:before="180" w:after="180"/>
        <w:ind w:left="709"/>
        <w:contextualSpacing w:val="0"/>
        <w:rPr>
          <w:rFonts w:ascii="Arial" w:hAnsi="Arial"/>
        </w:rPr>
      </w:pPr>
    </w:p>
    <w:sectPr w:rsidR="009C24B6" w:rsidRPr="005702FC" w:rsidSect="008851C5">
      <w:headerReference w:type="even" r:id="rId8"/>
      <w:headerReference w:type="default" r:id="rId9"/>
      <w:footerReference w:type="even" r:id="rId10"/>
      <w:pgSz w:w="11900" w:h="16840"/>
      <w:pgMar w:top="284" w:right="701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8235B" w14:textId="77777777" w:rsidR="0020655B" w:rsidRDefault="0020655B">
      <w:r>
        <w:separator/>
      </w:r>
    </w:p>
  </w:endnote>
  <w:endnote w:type="continuationSeparator" w:id="0">
    <w:p w14:paraId="43DC9A6D" w14:textId="77777777" w:rsidR="0020655B" w:rsidRDefault="0020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C3DA5" w14:textId="77777777" w:rsidR="0020655B" w:rsidRDefault="0020655B">
      <w:r>
        <w:separator/>
      </w:r>
    </w:p>
  </w:footnote>
  <w:footnote w:type="continuationSeparator" w:id="0">
    <w:p w14:paraId="079EEFF0" w14:textId="77777777" w:rsidR="0020655B" w:rsidRDefault="0020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C8A"/>
    <w:multiLevelType w:val="multilevel"/>
    <w:tmpl w:val="B8E84B1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B536B"/>
    <w:rsid w:val="000B7901"/>
    <w:rsid w:val="000B7D21"/>
    <w:rsid w:val="000D16C3"/>
    <w:rsid w:val="000D5C47"/>
    <w:rsid w:val="000E146F"/>
    <w:rsid w:val="000E299B"/>
    <w:rsid w:val="000F53FA"/>
    <w:rsid w:val="000F5F9E"/>
    <w:rsid w:val="0010019C"/>
    <w:rsid w:val="001123F1"/>
    <w:rsid w:val="00112FD9"/>
    <w:rsid w:val="001239A3"/>
    <w:rsid w:val="00125932"/>
    <w:rsid w:val="0013066C"/>
    <w:rsid w:val="00130B62"/>
    <w:rsid w:val="0013567E"/>
    <w:rsid w:val="00135EBD"/>
    <w:rsid w:val="0014398D"/>
    <w:rsid w:val="00143F5A"/>
    <w:rsid w:val="0014478D"/>
    <w:rsid w:val="001521DE"/>
    <w:rsid w:val="00152F60"/>
    <w:rsid w:val="00154064"/>
    <w:rsid w:val="0016166F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8ED"/>
    <w:rsid w:val="0020655B"/>
    <w:rsid w:val="0022185F"/>
    <w:rsid w:val="00227265"/>
    <w:rsid w:val="00250125"/>
    <w:rsid w:val="002523DB"/>
    <w:rsid w:val="0025684F"/>
    <w:rsid w:val="00257016"/>
    <w:rsid w:val="00257BCF"/>
    <w:rsid w:val="0026663B"/>
    <w:rsid w:val="0027027A"/>
    <w:rsid w:val="002755AD"/>
    <w:rsid w:val="00275D4C"/>
    <w:rsid w:val="002924CE"/>
    <w:rsid w:val="002A1AA3"/>
    <w:rsid w:val="002A5A00"/>
    <w:rsid w:val="002A74C4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2ED3"/>
    <w:rsid w:val="00347156"/>
    <w:rsid w:val="003760F0"/>
    <w:rsid w:val="003A084D"/>
    <w:rsid w:val="003A1C07"/>
    <w:rsid w:val="003C0039"/>
    <w:rsid w:val="003C2C75"/>
    <w:rsid w:val="003D185F"/>
    <w:rsid w:val="003D343A"/>
    <w:rsid w:val="003E1482"/>
    <w:rsid w:val="003E2AAB"/>
    <w:rsid w:val="003E4411"/>
    <w:rsid w:val="003F61FF"/>
    <w:rsid w:val="003F6DCD"/>
    <w:rsid w:val="00405A0B"/>
    <w:rsid w:val="00413108"/>
    <w:rsid w:val="004145C5"/>
    <w:rsid w:val="00414A0C"/>
    <w:rsid w:val="00437031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50046F"/>
    <w:rsid w:val="00503DA1"/>
    <w:rsid w:val="0051153E"/>
    <w:rsid w:val="00511C68"/>
    <w:rsid w:val="0053306E"/>
    <w:rsid w:val="00534C04"/>
    <w:rsid w:val="005413D0"/>
    <w:rsid w:val="00544D8A"/>
    <w:rsid w:val="00546CA3"/>
    <w:rsid w:val="00563338"/>
    <w:rsid w:val="00566C13"/>
    <w:rsid w:val="005679BA"/>
    <w:rsid w:val="005702FC"/>
    <w:rsid w:val="00573BE4"/>
    <w:rsid w:val="005761D4"/>
    <w:rsid w:val="00577933"/>
    <w:rsid w:val="00580DFB"/>
    <w:rsid w:val="00581298"/>
    <w:rsid w:val="0058311F"/>
    <w:rsid w:val="00586BC1"/>
    <w:rsid w:val="00590964"/>
    <w:rsid w:val="005A1FF9"/>
    <w:rsid w:val="005A2B11"/>
    <w:rsid w:val="005A4572"/>
    <w:rsid w:val="005A48FF"/>
    <w:rsid w:val="005A6BCD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043E2"/>
    <w:rsid w:val="00612A2E"/>
    <w:rsid w:val="006172BB"/>
    <w:rsid w:val="0062060D"/>
    <w:rsid w:val="006264DD"/>
    <w:rsid w:val="0063025A"/>
    <w:rsid w:val="00634C6B"/>
    <w:rsid w:val="0064024D"/>
    <w:rsid w:val="00644C8E"/>
    <w:rsid w:val="0065426B"/>
    <w:rsid w:val="00662066"/>
    <w:rsid w:val="0066634F"/>
    <w:rsid w:val="0067034C"/>
    <w:rsid w:val="00671C31"/>
    <w:rsid w:val="006737B5"/>
    <w:rsid w:val="00680C1D"/>
    <w:rsid w:val="006860A1"/>
    <w:rsid w:val="0069438E"/>
    <w:rsid w:val="00695408"/>
    <w:rsid w:val="0069620E"/>
    <w:rsid w:val="006A4831"/>
    <w:rsid w:val="006B4172"/>
    <w:rsid w:val="006C13AA"/>
    <w:rsid w:val="006C14AE"/>
    <w:rsid w:val="006C2AC8"/>
    <w:rsid w:val="006D03BD"/>
    <w:rsid w:val="006D3472"/>
    <w:rsid w:val="006D7871"/>
    <w:rsid w:val="006E0CE3"/>
    <w:rsid w:val="006E1325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C5363"/>
    <w:rsid w:val="007E0816"/>
    <w:rsid w:val="007E2526"/>
    <w:rsid w:val="007F1977"/>
    <w:rsid w:val="007F555F"/>
    <w:rsid w:val="0080322D"/>
    <w:rsid w:val="00803D00"/>
    <w:rsid w:val="00816873"/>
    <w:rsid w:val="00816E55"/>
    <w:rsid w:val="0081759D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50C"/>
    <w:rsid w:val="00903B91"/>
    <w:rsid w:val="00904A13"/>
    <w:rsid w:val="00905451"/>
    <w:rsid w:val="009119F6"/>
    <w:rsid w:val="00926C77"/>
    <w:rsid w:val="00932821"/>
    <w:rsid w:val="00937C97"/>
    <w:rsid w:val="00941E32"/>
    <w:rsid w:val="009466BB"/>
    <w:rsid w:val="00975AF9"/>
    <w:rsid w:val="009778AB"/>
    <w:rsid w:val="009812E3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22C5"/>
    <w:rsid w:val="00A832DE"/>
    <w:rsid w:val="00A85F89"/>
    <w:rsid w:val="00A864F7"/>
    <w:rsid w:val="00A91FA8"/>
    <w:rsid w:val="00AB01CC"/>
    <w:rsid w:val="00AB0705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32F6"/>
    <w:rsid w:val="00B13DC5"/>
    <w:rsid w:val="00B24B9B"/>
    <w:rsid w:val="00B25D2F"/>
    <w:rsid w:val="00B32B86"/>
    <w:rsid w:val="00B345C1"/>
    <w:rsid w:val="00B45011"/>
    <w:rsid w:val="00B453F7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1416"/>
    <w:rsid w:val="00BA3E89"/>
    <w:rsid w:val="00BA432A"/>
    <w:rsid w:val="00BA572B"/>
    <w:rsid w:val="00BA6524"/>
    <w:rsid w:val="00BA6616"/>
    <w:rsid w:val="00BB570B"/>
    <w:rsid w:val="00BB6082"/>
    <w:rsid w:val="00BD0135"/>
    <w:rsid w:val="00BE21AA"/>
    <w:rsid w:val="00BE5FF5"/>
    <w:rsid w:val="00BE67FB"/>
    <w:rsid w:val="00BF05A8"/>
    <w:rsid w:val="00C01AB8"/>
    <w:rsid w:val="00C0326A"/>
    <w:rsid w:val="00C07C6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420A"/>
    <w:rsid w:val="00CA6B51"/>
    <w:rsid w:val="00CA767F"/>
    <w:rsid w:val="00CB7E5C"/>
    <w:rsid w:val="00CC21E5"/>
    <w:rsid w:val="00CC7B05"/>
    <w:rsid w:val="00CD1632"/>
    <w:rsid w:val="00CE4848"/>
    <w:rsid w:val="00CF2C42"/>
    <w:rsid w:val="00CF49E5"/>
    <w:rsid w:val="00CF4DD3"/>
    <w:rsid w:val="00D00598"/>
    <w:rsid w:val="00D046E0"/>
    <w:rsid w:val="00D132A8"/>
    <w:rsid w:val="00D16A51"/>
    <w:rsid w:val="00D179CF"/>
    <w:rsid w:val="00D17D42"/>
    <w:rsid w:val="00D21B31"/>
    <w:rsid w:val="00D22C4B"/>
    <w:rsid w:val="00D23A67"/>
    <w:rsid w:val="00D27E03"/>
    <w:rsid w:val="00D31124"/>
    <w:rsid w:val="00D31C36"/>
    <w:rsid w:val="00D34DC7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E4"/>
    <w:rsid w:val="00D86A92"/>
    <w:rsid w:val="00D87342"/>
    <w:rsid w:val="00D878A6"/>
    <w:rsid w:val="00D87DD2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40C0"/>
    <w:rsid w:val="00DB0C5F"/>
    <w:rsid w:val="00DB468D"/>
    <w:rsid w:val="00DB479F"/>
    <w:rsid w:val="00DC1543"/>
    <w:rsid w:val="00DD5AD8"/>
    <w:rsid w:val="00DE2CC6"/>
    <w:rsid w:val="00DF662B"/>
    <w:rsid w:val="00DF6E79"/>
    <w:rsid w:val="00E07B9F"/>
    <w:rsid w:val="00E32D32"/>
    <w:rsid w:val="00E343F6"/>
    <w:rsid w:val="00E3499E"/>
    <w:rsid w:val="00E34BA5"/>
    <w:rsid w:val="00E36EC7"/>
    <w:rsid w:val="00E51479"/>
    <w:rsid w:val="00E535C0"/>
    <w:rsid w:val="00E6433F"/>
    <w:rsid w:val="00E76294"/>
    <w:rsid w:val="00E95AAE"/>
    <w:rsid w:val="00EA3ADE"/>
    <w:rsid w:val="00EA6F7E"/>
    <w:rsid w:val="00EB4D6D"/>
    <w:rsid w:val="00EB56B8"/>
    <w:rsid w:val="00EC23F5"/>
    <w:rsid w:val="00EC3C91"/>
    <w:rsid w:val="00EC74A5"/>
    <w:rsid w:val="00ED65B8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BF"/>
    <w:rsid w:val="00F8450F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D390D"/>
    <w:rsid w:val="00FD72BC"/>
    <w:rsid w:val="00FE6C0A"/>
    <w:rsid w:val="00FF129B"/>
    <w:rsid w:val="00FF2017"/>
    <w:rsid w:val="00FF6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414746249?pwd=Q216cTN4a2lBY01kTEI0cUJIOE1E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3</cp:revision>
  <cp:lastPrinted>2020-01-08T20:08:00Z</cp:lastPrinted>
  <dcterms:created xsi:type="dcterms:W3CDTF">2020-06-07T09:13:00Z</dcterms:created>
  <dcterms:modified xsi:type="dcterms:W3CDTF">2020-06-07T10:18:00Z</dcterms:modified>
</cp:coreProperties>
</file>